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725" w:rsidRPr="00EC677B" w:rsidRDefault="008A7725" w:rsidP="008A7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bookmarkStart w:id="0" w:name="_GoBack"/>
      <w:bookmarkEnd w:id="0"/>
      <w:r w:rsidRPr="00E77FCC">
        <w:rPr>
          <w:rFonts w:ascii="Times New Roman" w:hAnsi="Times New Roman" w:cs="Times New Roman"/>
          <w:iCs/>
          <w:color w:val="C00000"/>
          <w:sz w:val="24"/>
          <w:szCs w:val="24"/>
        </w:rPr>
        <w:t>P</w:t>
      </w:r>
      <w:r w:rsidRPr="00E77FCC">
        <w:rPr>
          <w:rFonts w:ascii="Times New Roman" w:hAnsi="Times New Roman" w:cs="Times New Roman"/>
          <w:color w:val="C00000"/>
          <w:sz w:val="24"/>
          <w:szCs w:val="24"/>
        </w:rPr>
        <w:t>ř</w:t>
      </w:r>
      <w:r w:rsidRPr="00E77FCC">
        <w:rPr>
          <w:rFonts w:ascii="Times New Roman" w:hAnsi="Times New Roman" w:cs="Times New Roman"/>
          <w:iCs/>
          <w:color w:val="C00000"/>
          <w:sz w:val="24"/>
          <w:szCs w:val="24"/>
        </w:rPr>
        <w:t xml:space="preserve">íloha </w:t>
      </w:r>
      <w:r w:rsidRPr="00E77FCC">
        <w:rPr>
          <w:rFonts w:ascii="Times New Roman" w:hAnsi="Times New Roman" w:cs="Times New Roman"/>
          <w:color w:val="C00000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ab/>
      </w:r>
      <w:r w:rsidRPr="00EC677B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PŘIHLÁŠKA PROJEKTU DO STUDENTSKÉ GRANTOVÉ SOUTĚŽE </w:t>
      </w:r>
    </w:p>
    <w:p w:rsidR="008A7725" w:rsidRPr="00F25E5E" w:rsidRDefault="008A7725" w:rsidP="008A7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A7725" w:rsidRPr="00F25E5E" w:rsidRDefault="008A7725" w:rsidP="008A7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5E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5E5E">
        <w:rPr>
          <w:rFonts w:ascii="Times New Roman" w:hAnsi="Times New Roman" w:cs="Times New Roman"/>
          <w:bCs/>
          <w:sz w:val="24"/>
          <w:szCs w:val="24"/>
        </w:rPr>
        <w:t>(formát řádk</w:t>
      </w:r>
      <w:r>
        <w:rPr>
          <w:rFonts w:ascii="Times New Roman" w:hAnsi="Times New Roman" w:cs="Times New Roman"/>
          <w:bCs/>
          <w:sz w:val="24"/>
          <w:szCs w:val="24"/>
        </w:rPr>
        <w:t>ů</w:t>
      </w:r>
      <w:r w:rsidRPr="00F25E5E">
        <w:rPr>
          <w:rFonts w:ascii="Times New Roman" w:hAnsi="Times New Roman" w:cs="Times New Roman"/>
          <w:bCs/>
          <w:sz w:val="24"/>
          <w:szCs w:val="24"/>
        </w:rPr>
        <w:t xml:space="preserve"> lze měnit podle potřeby)</w:t>
      </w:r>
    </w:p>
    <w:p w:rsidR="008A7725" w:rsidRPr="00F25E5E" w:rsidRDefault="008A7725" w:rsidP="008A7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2"/>
        <w:gridCol w:w="6148"/>
      </w:tblGrid>
      <w:tr w:rsidR="008A7725" w:rsidRPr="004E63F7" w:rsidTr="001F2FC8">
        <w:tc>
          <w:tcPr>
            <w:tcW w:w="3032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 projektu česky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7725" w:rsidRPr="004E63F7" w:rsidTr="001F2FC8">
        <w:trPr>
          <w:trHeight w:val="665"/>
        </w:trPr>
        <w:tc>
          <w:tcPr>
            <w:tcW w:w="3032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 projektu anglicky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7725" w:rsidRPr="004E63F7" w:rsidTr="001F2FC8">
        <w:trPr>
          <w:trHeight w:val="801"/>
        </w:trPr>
        <w:tc>
          <w:tcPr>
            <w:tcW w:w="3032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Řešitel</w:t>
            </w: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(jméno, příjmení</w:t>
            </w: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7725" w:rsidRPr="004E63F7" w:rsidTr="001F2FC8">
        <w:trPr>
          <w:trHeight w:hRule="exact" w:val="510"/>
        </w:trPr>
        <w:tc>
          <w:tcPr>
            <w:tcW w:w="3032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E-mail 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7725" w:rsidRPr="004E63F7" w:rsidTr="001F2FC8">
        <w:trPr>
          <w:trHeight w:hRule="exact" w:val="510"/>
        </w:trPr>
        <w:tc>
          <w:tcPr>
            <w:tcW w:w="3032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Telefon 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7725" w:rsidRPr="004E63F7" w:rsidTr="001F2FC8">
        <w:trPr>
          <w:trHeight w:hRule="exact" w:val="510"/>
        </w:trPr>
        <w:tc>
          <w:tcPr>
            <w:tcW w:w="3032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Obor, rok studia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7725" w:rsidRPr="004E63F7" w:rsidTr="001F2FC8">
        <w:trPr>
          <w:trHeight w:val="1075"/>
        </w:trPr>
        <w:tc>
          <w:tcPr>
            <w:tcW w:w="3032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Další členové </w:t>
            </w: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řešitelského týmu:</w:t>
            </w:r>
          </w:p>
          <w:p w:rsidR="008A7725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4BD0">
              <w:rPr>
                <w:rFonts w:ascii="Times New Roman" w:hAnsi="Times New Roman" w:cs="Times New Roman"/>
                <w:bCs/>
                <w:sz w:val="24"/>
                <w:szCs w:val="24"/>
              </w:rPr>
              <w:t>(u studentů obor, rok studia</w:t>
            </w:r>
          </w:p>
          <w:p w:rsidR="008A7725" w:rsidRPr="00C35A61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 pracovníků pracoviště</w:t>
            </w:r>
            <w:r w:rsidRPr="00B84BD0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7725" w:rsidRPr="004E63F7" w:rsidTr="001F2FC8">
        <w:trPr>
          <w:trHeight w:val="666"/>
        </w:trPr>
        <w:tc>
          <w:tcPr>
            <w:tcW w:w="3032" w:type="dxa"/>
            <w:shd w:val="clear" w:color="auto" w:fill="auto"/>
            <w:vAlign w:val="center"/>
          </w:tcPr>
          <w:p w:rsidR="008A7725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Garant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projektu</w:t>
            </w: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Pracoviště: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7725" w:rsidRPr="004E63F7" w:rsidTr="001F2FC8">
        <w:trPr>
          <w:trHeight w:val="547"/>
        </w:trPr>
        <w:tc>
          <w:tcPr>
            <w:tcW w:w="9180" w:type="dxa"/>
            <w:gridSpan w:val="2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Anotace projektu česky </w:t>
            </w:r>
          </w:p>
        </w:tc>
      </w:tr>
      <w:tr w:rsidR="008A7725" w:rsidRPr="004E63F7" w:rsidTr="001F2FC8">
        <w:tc>
          <w:tcPr>
            <w:tcW w:w="9180" w:type="dxa"/>
            <w:gridSpan w:val="2"/>
            <w:shd w:val="clear" w:color="auto" w:fill="auto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7725" w:rsidRPr="004E63F7" w:rsidTr="001F2FC8">
        <w:trPr>
          <w:trHeight w:val="574"/>
        </w:trPr>
        <w:tc>
          <w:tcPr>
            <w:tcW w:w="9180" w:type="dxa"/>
            <w:gridSpan w:val="2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Anotace projektu anglicky</w:t>
            </w:r>
          </w:p>
        </w:tc>
      </w:tr>
      <w:tr w:rsidR="008A7725" w:rsidRPr="004E63F7" w:rsidTr="001F2FC8">
        <w:tc>
          <w:tcPr>
            <w:tcW w:w="9180" w:type="dxa"/>
            <w:gridSpan w:val="2"/>
            <w:shd w:val="clear" w:color="auto" w:fill="auto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7725" w:rsidRPr="004E63F7" w:rsidTr="001F2FC8">
        <w:trPr>
          <w:trHeight w:val="688"/>
        </w:trPr>
        <w:tc>
          <w:tcPr>
            <w:tcW w:w="9180" w:type="dxa"/>
            <w:gridSpan w:val="2"/>
            <w:shd w:val="clear" w:color="auto" w:fill="auto"/>
            <w:vAlign w:val="center"/>
          </w:tcPr>
          <w:p w:rsidR="008A7725" w:rsidRPr="004E63F7" w:rsidRDefault="008A7725" w:rsidP="001F2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Popis grantového projektu </w:t>
            </w:r>
            <w:r w:rsidRPr="004E63F7">
              <w:rPr>
                <w:rFonts w:ascii="Times New Roman" w:hAnsi="Times New Roman" w:cs="Times New Roman"/>
                <w:i/>
                <w:sz w:val="24"/>
                <w:szCs w:val="24"/>
              </w:rPr>
              <w:t>(formulace problému, teoretická východiska práce, formulace cíle a úkolů projektu, metodologie, výstupy).</w:t>
            </w:r>
          </w:p>
        </w:tc>
      </w:tr>
      <w:tr w:rsidR="008A7725" w:rsidRPr="004E63F7" w:rsidTr="001F2FC8">
        <w:trPr>
          <w:trHeight w:val="688"/>
        </w:trPr>
        <w:tc>
          <w:tcPr>
            <w:tcW w:w="9180" w:type="dxa"/>
            <w:gridSpan w:val="2"/>
            <w:shd w:val="clear" w:color="auto" w:fill="auto"/>
          </w:tcPr>
          <w:p w:rsidR="008A7725" w:rsidRPr="004E63F7" w:rsidRDefault="008A7725" w:rsidP="001F2F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7725" w:rsidRDefault="008A7725" w:rsidP="001F2F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7725" w:rsidRDefault="008A7725" w:rsidP="001F2F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7725" w:rsidRDefault="008A7725" w:rsidP="001F2F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7725" w:rsidRDefault="008A7725" w:rsidP="001F2F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7725" w:rsidRDefault="008A7725" w:rsidP="001F2F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7725" w:rsidRPr="004E63F7" w:rsidRDefault="008A7725" w:rsidP="001F2F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7725" w:rsidRDefault="008A7725" w:rsidP="001F2F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274E" w:rsidRDefault="00CC274E" w:rsidP="001F2F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274E" w:rsidRDefault="00CC274E" w:rsidP="001F2F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274E" w:rsidRDefault="00CC274E" w:rsidP="001F2F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274E" w:rsidRDefault="00CC274E" w:rsidP="001F2F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274E" w:rsidRDefault="00CC274E" w:rsidP="001F2F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274E" w:rsidRDefault="00CC274E" w:rsidP="001F2F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274E" w:rsidRDefault="00CC274E" w:rsidP="001F2F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274E" w:rsidRPr="004E63F7" w:rsidRDefault="00CC274E" w:rsidP="001F2F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725" w:rsidRPr="004E63F7" w:rsidTr="001F2FC8">
        <w:trPr>
          <w:trHeight w:val="540"/>
        </w:trPr>
        <w:tc>
          <w:tcPr>
            <w:tcW w:w="9180" w:type="dxa"/>
            <w:gridSpan w:val="2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Časový harmonogram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řešení projektu </w:t>
            </w:r>
          </w:p>
        </w:tc>
      </w:tr>
      <w:tr w:rsidR="008A7725" w:rsidRPr="004E63F7" w:rsidTr="001F2FC8">
        <w:trPr>
          <w:trHeight w:val="1203"/>
        </w:trPr>
        <w:tc>
          <w:tcPr>
            <w:tcW w:w="9180" w:type="dxa"/>
            <w:gridSpan w:val="2"/>
            <w:shd w:val="clear" w:color="auto" w:fill="auto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7725" w:rsidRPr="004E63F7" w:rsidTr="001F2FC8">
        <w:trPr>
          <w:trHeight w:val="541"/>
        </w:trPr>
        <w:tc>
          <w:tcPr>
            <w:tcW w:w="9180" w:type="dxa"/>
            <w:gridSpan w:val="2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Rozpočet neinvestičních výdajů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(max. 15 000,- Kč</w:t>
            </w:r>
            <w:r w:rsidR="00030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):</w:t>
            </w:r>
            <w:r w:rsidR="00030F66"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8A7725" w:rsidRPr="004E63F7" w:rsidTr="001F2FC8">
        <w:tc>
          <w:tcPr>
            <w:tcW w:w="3032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Cs/>
                <w:sz w:val="24"/>
                <w:szCs w:val="24"/>
              </w:rPr>
              <w:t>Drobný hmotný a nehmotný majetek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7725" w:rsidRPr="004E63F7" w:rsidTr="001F2FC8">
        <w:trPr>
          <w:trHeight w:hRule="exact" w:val="397"/>
        </w:trPr>
        <w:tc>
          <w:tcPr>
            <w:tcW w:w="3032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Cs/>
                <w:sz w:val="24"/>
                <w:szCs w:val="24"/>
              </w:rPr>
              <w:t>Materiál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7725" w:rsidRPr="004E63F7" w:rsidTr="001F2FC8">
        <w:trPr>
          <w:trHeight w:hRule="exact" w:val="397"/>
        </w:trPr>
        <w:tc>
          <w:tcPr>
            <w:tcW w:w="3032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Cs/>
                <w:sz w:val="24"/>
                <w:szCs w:val="24"/>
              </w:rPr>
              <w:t>Služby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7725" w:rsidRPr="004E63F7" w:rsidTr="001F2FC8">
        <w:trPr>
          <w:trHeight w:hRule="exact" w:val="397"/>
        </w:trPr>
        <w:tc>
          <w:tcPr>
            <w:tcW w:w="3032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Cs/>
                <w:sz w:val="24"/>
                <w:szCs w:val="24"/>
              </w:rPr>
              <w:t>Cestovné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7725" w:rsidRPr="004E63F7" w:rsidTr="001F2FC8">
        <w:trPr>
          <w:trHeight w:val="539"/>
        </w:trPr>
        <w:tc>
          <w:tcPr>
            <w:tcW w:w="3032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7725" w:rsidRPr="004E63F7" w:rsidTr="001F2FC8">
        <w:trPr>
          <w:trHeight w:val="936"/>
        </w:trPr>
        <w:tc>
          <w:tcPr>
            <w:tcW w:w="9180" w:type="dxa"/>
            <w:gridSpan w:val="2"/>
            <w:shd w:val="clear" w:color="auto" w:fill="auto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Podrobný komentář k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jednotlivým položkám rozpočtu</w:t>
            </w: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j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ejich</w:t>
            </w: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zdůvodnění:</w:t>
            </w:r>
          </w:p>
          <w:p w:rsidR="008A7725" w:rsidRPr="004E63F7" w:rsidRDefault="008A7725" w:rsidP="001F2FC8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4E63F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A7725" w:rsidRPr="00933FFA" w:rsidRDefault="008A7725" w:rsidP="001F2FC8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</w:tc>
      </w:tr>
      <w:tr w:rsidR="008A7725" w:rsidRPr="004E63F7" w:rsidTr="001F2FC8">
        <w:trPr>
          <w:trHeight w:val="1009"/>
        </w:trPr>
        <w:tc>
          <w:tcPr>
            <w:tcW w:w="9180" w:type="dxa"/>
            <w:gridSpan w:val="2"/>
            <w:shd w:val="clear" w:color="auto" w:fill="auto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Podpis řešitele:</w:t>
            </w: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tabs>
                <w:tab w:val="center" w:pos="46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Dne:</w:t>
            </w: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>Podpis:</w:t>
            </w:r>
          </w:p>
        </w:tc>
      </w:tr>
      <w:tr w:rsidR="008A7725" w:rsidRPr="004E63F7" w:rsidTr="001F2FC8">
        <w:trPr>
          <w:trHeight w:val="1151"/>
        </w:trPr>
        <w:tc>
          <w:tcPr>
            <w:tcW w:w="9180" w:type="dxa"/>
            <w:gridSpan w:val="2"/>
            <w:shd w:val="clear" w:color="auto" w:fill="auto"/>
          </w:tcPr>
          <w:p w:rsidR="008A7725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Podpis garanta:</w:t>
            </w: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Dne:</w:t>
            </w: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</w:t>
            </w: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Podpis:</w:t>
            </w:r>
          </w:p>
        </w:tc>
      </w:tr>
      <w:tr w:rsidR="008A7725" w:rsidRPr="004E63F7" w:rsidTr="001F2FC8">
        <w:trPr>
          <w:trHeight w:val="1151"/>
        </w:trPr>
        <w:tc>
          <w:tcPr>
            <w:tcW w:w="9180" w:type="dxa"/>
            <w:gridSpan w:val="2"/>
            <w:shd w:val="clear" w:color="auto" w:fill="auto"/>
          </w:tcPr>
          <w:p w:rsidR="008A7725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Stanovisko vedoucího katedry:</w:t>
            </w:r>
          </w:p>
          <w:p w:rsidR="008A7725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Dne:</w:t>
            </w: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</w:t>
            </w: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Podpis:</w:t>
            </w:r>
          </w:p>
        </w:tc>
      </w:tr>
      <w:tr w:rsidR="008A7725" w:rsidRPr="004E63F7" w:rsidTr="001F2FC8">
        <w:trPr>
          <w:trHeight w:val="781"/>
        </w:trPr>
        <w:tc>
          <w:tcPr>
            <w:tcW w:w="9180" w:type="dxa"/>
            <w:gridSpan w:val="2"/>
            <w:shd w:val="clear" w:color="auto" w:fill="auto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Vyplní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referát</w:t>
            </w:r>
            <w:r w:rsidRPr="004E63F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pro vědu a zahraniční vztahy</w:t>
            </w:r>
          </w:p>
        </w:tc>
      </w:tr>
      <w:tr w:rsidR="008A7725" w:rsidRPr="004E63F7" w:rsidTr="001F2FC8">
        <w:trPr>
          <w:trHeight w:val="280"/>
        </w:trPr>
        <w:tc>
          <w:tcPr>
            <w:tcW w:w="9180" w:type="dxa"/>
            <w:gridSpan w:val="2"/>
            <w:shd w:val="clear" w:color="auto" w:fill="auto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Projednání v grantové komisi </w:t>
            </w:r>
          </w:p>
        </w:tc>
      </w:tr>
      <w:tr w:rsidR="008A7725" w:rsidRPr="004E63F7" w:rsidTr="001F2FC8">
        <w:trPr>
          <w:trHeight w:val="956"/>
        </w:trPr>
        <w:tc>
          <w:tcPr>
            <w:tcW w:w="9180" w:type="dxa"/>
            <w:gridSpan w:val="2"/>
            <w:shd w:val="clear" w:color="auto" w:fill="auto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7725" w:rsidRPr="004E63F7" w:rsidTr="001F2FC8">
        <w:trPr>
          <w:trHeight w:val="280"/>
        </w:trPr>
        <w:tc>
          <w:tcPr>
            <w:tcW w:w="9180" w:type="dxa"/>
            <w:gridSpan w:val="2"/>
            <w:shd w:val="clear" w:color="auto" w:fill="auto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Vyjádření proděkana pro vědu a zahraniční vztahy </w:t>
            </w:r>
          </w:p>
        </w:tc>
      </w:tr>
      <w:tr w:rsidR="008A7725" w:rsidRPr="004E63F7" w:rsidTr="001F2FC8">
        <w:trPr>
          <w:trHeight w:val="1828"/>
        </w:trPr>
        <w:tc>
          <w:tcPr>
            <w:tcW w:w="9180" w:type="dxa"/>
            <w:gridSpan w:val="2"/>
            <w:shd w:val="clear" w:color="auto" w:fill="auto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Default="00CC274E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CC274E" w:rsidRDefault="00CC274E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C274E" w:rsidRDefault="00CC274E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C274E" w:rsidRDefault="00CC274E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C274E" w:rsidRDefault="00CC274E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C274E" w:rsidRDefault="00CC274E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C274E" w:rsidRPr="004E63F7" w:rsidRDefault="00CC274E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Dne:                                                                      Podpis:</w:t>
            </w: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8505F" w:rsidRDefault="008A7725">
      <w:r w:rsidRPr="00F25E5E">
        <w:rPr>
          <w:rFonts w:ascii="Times New Roman" w:hAnsi="Times New Roman" w:cs="Times New Roman"/>
          <w:b/>
          <w:bCs/>
          <w:sz w:val="24"/>
          <w:szCs w:val="24"/>
        </w:rPr>
        <w:t>Přidělené číslo střediska čerpání:</w:t>
      </w:r>
    </w:p>
    <w:sectPr w:rsidR="0038505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09C" w:rsidRDefault="0067609C" w:rsidP="008A7725">
      <w:pPr>
        <w:spacing w:after="0" w:line="240" w:lineRule="auto"/>
      </w:pPr>
      <w:r>
        <w:separator/>
      </w:r>
    </w:p>
  </w:endnote>
  <w:endnote w:type="continuationSeparator" w:id="0">
    <w:p w:rsidR="0067609C" w:rsidRDefault="0067609C" w:rsidP="008A7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09C" w:rsidRDefault="0067609C" w:rsidP="008A7725">
      <w:pPr>
        <w:spacing w:after="0" w:line="240" w:lineRule="auto"/>
      </w:pPr>
      <w:r>
        <w:separator/>
      </w:r>
    </w:p>
  </w:footnote>
  <w:footnote w:type="continuationSeparator" w:id="0">
    <w:p w:rsidR="0067609C" w:rsidRDefault="0067609C" w:rsidP="008A7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725" w:rsidRDefault="008A7725" w:rsidP="008A7725">
    <w:pPr>
      <w:pStyle w:val="Zhlav"/>
      <w:jc w:val="right"/>
    </w:pPr>
    <w:r>
      <w:rPr>
        <w:noProof/>
        <w:lang w:eastAsia="cs-CZ"/>
      </w:rPr>
      <w:drawing>
        <wp:inline distT="0" distB="0" distL="0" distR="0" wp14:anchorId="4CF8AB6E" wp14:editId="7AD57492">
          <wp:extent cx="2044275" cy="676275"/>
          <wp:effectExtent l="0" t="0" r="0" b="0"/>
          <wp:docPr id="3" name="Obrázek 0" descr="LOGO_FZS_CZ_RGB_stand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LOGO_FZS_CZ_RGB_standard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27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725"/>
    <w:rsid w:val="00030F66"/>
    <w:rsid w:val="0038505F"/>
    <w:rsid w:val="00417B8D"/>
    <w:rsid w:val="0067609C"/>
    <w:rsid w:val="008A7725"/>
    <w:rsid w:val="00983FA4"/>
    <w:rsid w:val="00CC274E"/>
    <w:rsid w:val="00E433F7"/>
    <w:rsid w:val="00E77FCC"/>
    <w:rsid w:val="00EC677B"/>
    <w:rsid w:val="00F6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F02ABA-DDC6-4EAC-A630-986D9B0DA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7725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A7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725"/>
  </w:style>
  <w:style w:type="paragraph" w:styleId="Zpat">
    <w:name w:val="footer"/>
    <w:basedOn w:val="Normln"/>
    <w:link w:val="ZpatChar"/>
    <w:uiPriority w:val="99"/>
    <w:unhideWhenUsed/>
    <w:rsid w:val="008A7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7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193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reisovam</dc:creator>
  <cp:keywords/>
  <dc:description/>
  <cp:lastModifiedBy>admin</cp:lastModifiedBy>
  <cp:revision>2</cp:revision>
  <dcterms:created xsi:type="dcterms:W3CDTF">2023-12-15T09:24:00Z</dcterms:created>
  <dcterms:modified xsi:type="dcterms:W3CDTF">2023-12-15T09:24:00Z</dcterms:modified>
</cp:coreProperties>
</file>